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20" w:rsidRDefault="002D1720" w:rsidP="002D1720">
      <w:pPr>
        <w:spacing w:before="120" w:after="280" w:afterAutospacing="1"/>
        <w:jc w:val="right"/>
      </w:pPr>
      <w:bookmarkStart w:id="0" w:name="chuong_pl_6"/>
      <w:r>
        <w:rPr>
          <w:b/>
          <w:bCs/>
          <w:lang w:val="vi-VN"/>
        </w:rPr>
        <w:t>Mẫu số 05</w:t>
      </w:r>
      <w:bookmarkEnd w:id="0"/>
    </w:p>
    <w:p w:rsidR="002D1720" w:rsidRDefault="002D1720" w:rsidP="002D172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2D1720" w:rsidRDefault="002D1720" w:rsidP="002D1720">
      <w:pPr>
        <w:spacing w:before="120" w:after="280" w:afterAutospacing="1"/>
        <w:jc w:val="center"/>
      </w:pPr>
      <w:bookmarkStart w:id="1" w:name="chuong_pl_6_name"/>
      <w:r>
        <w:rPr>
          <w:b/>
          <w:bCs/>
          <w:lang w:val="vi-VN"/>
        </w:rPr>
        <w:t>ĐƠN ĐỀ NGHỊ CHO NGƯỜI LƯU TRÚ ĐƯỢC THAY ĐỔI NƠI LƯU TRÚ</w:t>
      </w:r>
      <w:bookmarkEnd w:id="1"/>
    </w:p>
    <w:p w:rsidR="002D1720" w:rsidRDefault="002D1720" w:rsidP="002D1720">
      <w:pPr>
        <w:spacing w:before="120" w:after="280" w:afterAutospacing="1"/>
        <w:jc w:val="center"/>
      </w:pPr>
      <w:r>
        <w:rPr>
          <w:lang w:val="vi-VN"/>
        </w:rPr>
        <w:t>Kính gửi: (1) …………………………</w:t>
      </w:r>
    </w:p>
    <w:p w:rsidR="002D1720" w:rsidRDefault="002D1720" w:rsidP="002D1720">
      <w:pPr>
        <w:spacing w:before="120" w:after="280" w:afterAutospacing="1"/>
      </w:pPr>
      <w:r>
        <w:rPr>
          <w:lang w:val="vi-VN"/>
        </w:rPr>
        <w:t xml:space="preserve">Tên tôi là: …………………………………; nam/nữ: ................................................................ </w:t>
      </w:r>
    </w:p>
    <w:p w:rsidR="002D1720" w:rsidRDefault="002D1720" w:rsidP="002D1720">
      <w:pPr>
        <w:spacing w:before="120" w:after="280" w:afterAutospacing="1"/>
      </w:pPr>
      <w:r>
        <w:rPr>
          <w:lang w:val="vi-VN"/>
        </w:rPr>
        <w:t xml:space="preserve">Sinh ngày: ………………………………..; quốc tịch: .............................................................. </w:t>
      </w:r>
    </w:p>
    <w:p w:rsidR="002D1720" w:rsidRDefault="002D1720" w:rsidP="002D1720">
      <w:pPr>
        <w:spacing w:before="120" w:after="280" w:afterAutospacing="1"/>
      </w:pPr>
      <w:r>
        <w:rPr>
          <w:lang w:val="vi-VN"/>
        </w:rPr>
        <w:t>Hộ chiếu/CMND/Thẻ CCCD số: ……………………….; cấp ngày: ....................................... ;</w:t>
      </w:r>
      <w:r>
        <w:rPr>
          <w:lang w:val="vi-VN"/>
        </w:rPr>
        <w:br/>
        <w:t xml:space="preserve">nơi cấp: ............................................................................................................................ </w:t>
      </w:r>
    </w:p>
    <w:p w:rsidR="002D1720" w:rsidRDefault="002D1720" w:rsidP="002D1720">
      <w:pPr>
        <w:spacing w:before="120" w:after="280" w:afterAutospacing="1"/>
      </w:pPr>
      <w:r>
        <w:rPr>
          <w:lang w:val="vi-VN"/>
        </w:rPr>
        <w:t xml:space="preserve">Nơi ĐKTT: ......................................................................................................................... </w:t>
      </w:r>
    </w:p>
    <w:p w:rsidR="002D1720" w:rsidRDefault="002D1720" w:rsidP="002D1720">
      <w:pPr>
        <w:spacing w:before="120" w:after="280" w:afterAutospacing="1"/>
      </w:pPr>
      <w:r>
        <w:rPr>
          <w:lang w:val="vi-VN"/>
        </w:rPr>
        <w:t xml:space="preserve">Chỗ ở hiện nay: ................................................................................................................. </w:t>
      </w:r>
    </w:p>
    <w:p w:rsidR="002D1720" w:rsidRDefault="002D1720" w:rsidP="002D1720">
      <w:pPr>
        <w:spacing w:before="120" w:after="280" w:afterAutospacing="1"/>
      </w:pPr>
      <w:r>
        <w:rPr>
          <w:lang w:val="vi-VN"/>
        </w:rPr>
        <w:t xml:space="preserve">Nghề nghiệp/nơi làm việc: ................................................................................................. </w:t>
      </w:r>
    </w:p>
    <w:p w:rsidR="002D1720" w:rsidRDefault="002D1720" w:rsidP="002D1720">
      <w:pPr>
        <w:spacing w:before="120" w:after="280" w:afterAutospacing="1"/>
      </w:pPr>
      <w:r>
        <w:rPr>
          <w:lang w:val="vi-VN"/>
        </w:rPr>
        <w:t>Mối quan hệ (2): ………………………………………………….người lưu trú có lai lịch như sau:</w:t>
      </w:r>
    </w:p>
    <w:p w:rsidR="002D1720" w:rsidRDefault="002D1720" w:rsidP="002D1720">
      <w:pPr>
        <w:spacing w:before="120" w:after="280" w:afterAutospacing="1"/>
      </w:pPr>
      <w:r>
        <w:rPr>
          <w:lang w:val="vi-VN"/>
        </w:rPr>
        <w:t>Họ và tên: ………………….; nam/nữ: ……………..; sinh ngày: …………………………………..</w:t>
      </w:r>
    </w:p>
    <w:p w:rsidR="002D1720" w:rsidRDefault="002D1720" w:rsidP="002D1720">
      <w:pPr>
        <w:spacing w:before="120" w:after="280" w:afterAutospacing="1"/>
      </w:pPr>
      <w:r>
        <w:rPr>
          <w:lang w:val="vi-VN"/>
        </w:rPr>
        <w:t xml:space="preserve">Họ tên khác: ………………………………………; quốc tịch: ................................................... </w:t>
      </w:r>
    </w:p>
    <w:p w:rsidR="002D1720" w:rsidRDefault="002D1720" w:rsidP="002D1720">
      <w:pPr>
        <w:spacing w:before="120" w:after="280" w:afterAutospacing="1"/>
      </w:pPr>
      <w:r>
        <w:rPr>
          <w:lang w:val="vi-VN"/>
        </w:rPr>
        <w:t>Hộ chiếu/CMND/Thẻ CCCD số: ……………………..; cấp ngày: ............................................ ;</w:t>
      </w:r>
      <w:r>
        <w:rPr>
          <w:lang w:val="vi-VN"/>
        </w:rPr>
        <w:br/>
        <w:t xml:space="preserve">nơi cấp: ............................................................................................................................ </w:t>
      </w:r>
    </w:p>
    <w:p w:rsidR="002D1720" w:rsidRDefault="002D1720" w:rsidP="002D1720">
      <w:pPr>
        <w:spacing w:before="120" w:after="280" w:afterAutospacing="1"/>
      </w:pPr>
      <w:r>
        <w:rPr>
          <w:lang w:val="vi-VN"/>
        </w:rPr>
        <w:t xml:space="preserve">Nơi ĐKTT: ......................................................................................................................... </w:t>
      </w:r>
    </w:p>
    <w:p w:rsidR="002D1720" w:rsidRDefault="002D1720" w:rsidP="002D1720">
      <w:pPr>
        <w:spacing w:before="120" w:after="280" w:afterAutospacing="1"/>
      </w:pPr>
      <w:r>
        <w:rPr>
          <w:lang w:val="vi-VN"/>
        </w:rPr>
        <w:t>Ngày vào cơ sở lưu trú: ………………………; theo Quyết định số: ....................................... ;</w:t>
      </w:r>
      <w:r>
        <w:rPr>
          <w:lang w:val="vi-VN"/>
        </w:rPr>
        <w:br/>
        <w:t xml:space="preserve">ngày: ………….. của …………….; lý do đưa vào cơ sở lưu trú: ........................................... </w:t>
      </w:r>
    </w:p>
    <w:p w:rsidR="002D1720" w:rsidRDefault="002D1720" w:rsidP="002D1720">
      <w:pPr>
        <w:spacing w:before="120" w:after="280" w:afterAutospacing="1"/>
      </w:pPr>
      <w:r>
        <w:rPr>
          <w:lang w:val="vi-VN"/>
        </w:rPr>
        <w:t>Căn cứ Luật Thi hành án hình sự; Luật Xử lý vi phạm hành chính; Nghị định số ………/2020/NĐ-CP ngày ...tháng...năm... của Chính phủ quy định về tổ chức quản lý và các chế độ đối với người lưu trú tại cơ sở lưu trú trong thời gian chờ xuất cảnh; Nghị định số 112/2013/NĐ-CP ngày 02 tháng 10 năm 2013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sidR="002D1720" w:rsidRDefault="002D1720" w:rsidP="002D1720">
      <w:pPr>
        <w:spacing w:before="120" w:after="280" w:afterAutospacing="1"/>
      </w:pPr>
      <w:r>
        <w:rPr>
          <w:lang w:val="vi-VN"/>
        </w:rPr>
        <w:lastRenderedPageBreak/>
        <w:t>Tôi xin đề nghị cho người lưu trú ………………. được thay đổi nơi lưu trú, đến lưu trú tại nơi cư trú của tôi, tại địa chỉ: ………………………… lý do đề nghị: ………………………………………</w:t>
      </w:r>
    </w:p>
    <w:p w:rsidR="002D1720" w:rsidRDefault="002D1720" w:rsidP="002D1720">
      <w:pPr>
        <w:spacing w:before="120" w:after="280" w:afterAutospacing="1"/>
      </w:pPr>
      <w:r>
        <w:rPr>
          <w:lang w:val="vi-VN"/>
        </w:rPr>
        <w:t xml:space="preserve">Cam kết khi người lưu trú được thay đổi nơi lưu trú (3):....................................................... </w:t>
      </w:r>
    </w:p>
    <w:p w:rsidR="002D1720" w:rsidRDefault="002D1720" w:rsidP="002D1720">
      <w:pPr>
        <w:spacing w:before="120" w:after="280" w:afterAutospacing="1"/>
      </w:pPr>
      <w:r>
        <w:rPr>
          <w:lang w:val="vi-VN"/>
        </w:rPr>
        <w:t xml:space="preserve">......................................................................................................................................... </w:t>
      </w:r>
    </w:p>
    <w:p w:rsidR="002D1720" w:rsidRDefault="002D1720" w:rsidP="002D1720">
      <w:pPr>
        <w:spacing w:before="120" w:after="280" w:afterAutospacing="1"/>
      </w:pPr>
      <w:r>
        <w:rPr>
          <w:lang w:val="vi-VN"/>
        </w:rPr>
        <w:t xml:space="preserve">......................................................................................................................................... </w:t>
      </w:r>
    </w:p>
    <w:p w:rsidR="002D1720" w:rsidRDefault="002D1720" w:rsidP="002D1720">
      <w:pPr>
        <w:spacing w:before="120" w:after="280" w:afterAutospacing="1"/>
      </w:pPr>
      <w:r>
        <w:rPr>
          <w:lang w:val="vi-VN"/>
        </w:rPr>
        <w:t xml:space="preserve">......................................................................................................................................... </w:t>
      </w:r>
    </w:p>
    <w:p w:rsidR="002D1720" w:rsidRDefault="002D1720" w:rsidP="002D1720">
      <w:pPr>
        <w:spacing w:before="120" w:after="280" w:afterAutospacing="1"/>
      </w:pPr>
      <w:r>
        <w:rPr>
          <w:lang w:val="vi-VN"/>
        </w:rPr>
        <w:t>Đề nghị quý cơ quan quản lý xem xét, giải quyết./.</w:t>
      </w:r>
    </w:p>
    <w:p w:rsidR="002D1720" w:rsidRDefault="002D1720" w:rsidP="002D172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D1720" w:rsidTr="00672E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D1720" w:rsidRDefault="002D1720" w:rsidP="00672E00">
            <w:pPr>
              <w:spacing w:before="120"/>
              <w:jc w:val="center"/>
            </w:pPr>
            <w:r>
              <w:rPr>
                <w:b/>
                <w:bCs/>
                <w:i/>
                <w:iCs/>
                <w:lang w:val="vi-VN"/>
              </w:rPr>
              <w:br/>
            </w:r>
            <w:r>
              <w:rPr>
                <w:b/>
                <w:bCs/>
                <w:lang w:val="vi-VN"/>
              </w:rPr>
              <w:t>XÁC NHẬN (4)</w:t>
            </w:r>
            <w:r>
              <w:rPr>
                <w:b/>
                <w:bCs/>
                <w:lang w:val="vi-VN"/>
              </w:rPr>
              <w:br/>
            </w:r>
            <w:r>
              <w:rPr>
                <w:i/>
                <w:iCs/>
                <w:lang w:val="vi-VN"/>
              </w:rPr>
              <w:t>(Ký, đóng dấu,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D1720" w:rsidRDefault="002D1720" w:rsidP="00672E00">
            <w:pPr>
              <w:spacing w:before="120" w:after="280" w:afterAutospacing="1"/>
              <w:jc w:val="center"/>
            </w:pPr>
            <w:r>
              <w:rPr>
                <w:i/>
                <w:iCs/>
                <w:lang w:val="vi-VN"/>
              </w:rPr>
              <w:t>….., ngày … tháng … năm ….</w:t>
            </w:r>
            <w:r>
              <w:rPr>
                <w:i/>
                <w:iCs/>
                <w:lang w:val="vi-VN"/>
              </w:rPr>
              <w:br/>
            </w:r>
            <w:r>
              <w:rPr>
                <w:b/>
                <w:bCs/>
                <w:lang w:val="vi-VN"/>
              </w:rPr>
              <w:t>NGƯỜI LÀM ĐƠN</w:t>
            </w:r>
            <w:r>
              <w:rPr>
                <w:i/>
                <w:iCs/>
                <w:lang w:val="vi-VN"/>
              </w:rPr>
              <w:br/>
              <w:t>(Ký, ghi rõ họ tên)</w:t>
            </w:r>
          </w:p>
          <w:p w:rsidR="002D1720" w:rsidRDefault="002D1720" w:rsidP="00672E00">
            <w:pPr>
              <w:spacing w:before="120"/>
              <w:jc w:val="center"/>
            </w:pPr>
            <w:r>
              <w:t> </w:t>
            </w:r>
          </w:p>
        </w:tc>
      </w:tr>
      <w:tr w:rsidR="002D1720" w:rsidTr="00672E00">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2D1720" w:rsidRDefault="002D1720" w:rsidP="00672E00">
            <w:pPr>
              <w:spacing w:before="120"/>
              <w:jc w:val="center"/>
            </w:pPr>
            <w:r>
              <w:rPr>
                <w:b/>
                <w:bCs/>
                <w:lang w:val="vi-VN"/>
              </w:rPr>
              <w:t>XÁC NHẬN CỦA CÔNG AN HOẶC UBND XÃ, PHƯỜNG, THỊ TRẤN</w:t>
            </w:r>
            <w:r>
              <w:rPr>
                <w:b/>
                <w:bCs/>
                <w:lang w:val="vi-VN"/>
              </w:rPr>
              <w:br/>
              <w:t>NƠI NGƯỜI LƯU TRÚ ĐẾN LƯU TRÚ</w:t>
            </w:r>
            <w:r>
              <w:rPr>
                <w:b/>
                <w:bCs/>
                <w:lang w:val="vi-VN"/>
              </w:rPr>
              <w:br/>
            </w:r>
            <w:r>
              <w:rPr>
                <w:i/>
                <w:iCs/>
                <w:lang w:val="vi-VN"/>
              </w:rPr>
              <w:t>(Ký, đóng dấu, ghi rõ họ tên)</w:t>
            </w:r>
          </w:p>
        </w:tc>
      </w:tr>
      <w:tr w:rsidR="002D1720" w:rsidTr="00672E00">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2D1720" w:rsidRDefault="002D1720" w:rsidP="00672E00">
            <w:pPr>
              <w:spacing w:before="120"/>
              <w:jc w:val="center"/>
            </w:pPr>
            <w:r>
              <w:rPr>
                <w:b/>
                <w:bCs/>
                <w:lang w:val="vi-VN"/>
              </w:rPr>
              <w:t>Ý KIẾN CỦA CƠ QUAN CÓ THẨM QUYỀN (1)</w:t>
            </w:r>
          </w:p>
        </w:tc>
      </w:tr>
    </w:tbl>
    <w:p w:rsidR="002D1720" w:rsidRDefault="002D1720" w:rsidP="002D1720">
      <w:pPr>
        <w:spacing w:before="120" w:after="280" w:afterAutospacing="1"/>
      </w:pPr>
      <w:r>
        <w:rPr>
          <w:b/>
          <w:bCs/>
          <w:i/>
          <w:iCs/>
          <w:lang w:val="vi-VN"/>
        </w:rPr>
        <w:t>Ghi chú:</w:t>
      </w:r>
    </w:p>
    <w:p w:rsidR="002D1720" w:rsidRDefault="002D1720" w:rsidP="002D1720">
      <w:pPr>
        <w:spacing w:before="120" w:after="280" w:afterAutospacing="1"/>
      </w:pPr>
      <w:r>
        <w:rPr>
          <w:lang w:val="vi-VN"/>
        </w:rPr>
        <w:t>1. Cơ quan thi hành án hình sự Công an cấp tỉnh nơi lập hồ sơ thi hành án, Tòa án đã ra quyết định thi hành án (đối với người lưu trú thi hành án phạt trục xuất).</w:t>
      </w:r>
    </w:p>
    <w:p w:rsidR="002D1720" w:rsidRDefault="002D1720" w:rsidP="002D1720">
      <w:pPr>
        <w:spacing w:before="120" w:after="280" w:afterAutospacing="1"/>
      </w:pPr>
      <w:r>
        <w:rPr>
          <w:lang w:val="vi-VN"/>
        </w:rPr>
        <w:t>- Cơ quan thi hành án hình sự Công an cấp tỉnh nơi có cơ sở lưu trú (đối với người lưu trú là người nước ngoài chấp hành xong án phạt tù);</w:t>
      </w:r>
    </w:p>
    <w:p w:rsidR="002D1720" w:rsidRDefault="002D1720" w:rsidP="002D1720">
      <w:pPr>
        <w:spacing w:before="120" w:after="280" w:afterAutospacing="1"/>
      </w:pPr>
      <w:r>
        <w:rPr>
          <w:lang w:val="vi-VN"/>
        </w:rPr>
        <w:t>- Cục Quản lý xuất nhập cảnh hoặc Giám đốc Công an cấp tỉnh nơi lập hồ sơ đề nghị trục xuất (đối với người lưu trú là người bị áp dụng hình thức xử phạt vi phạm hành chính là trục xuất).</w:t>
      </w:r>
    </w:p>
    <w:p w:rsidR="002D1720" w:rsidRDefault="002D1720" w:rsidP="002D1720">
      <w:pPr>
        <w:spacing w:before="120" w:after="280" w:afterAutospacing="1"/>
      </w:pPr>
      <w:r>
        <w:rPr>
          <w:lang w:val="vi-VN"/>
        </w:rPr>
        <w:t>2. Ghi rõ mối quan hệ với người lưu trú.</w:t>
      </w:r>
    </w:p>
    <w:p w:rsidR="002D1720" w:rsidRDefault="002D1720" w:rsidP="002D1720">
      <w:pPr>
        <w:spacing w:before="120" w:after="280" w:afterAutospacing="1"/>
      </w:pPr>
      <w:r>
        <w:rPr>
          <w:lang w:val="vi-VN"/>
        </w:rPr>
        <w:t>3. Nội dung cam kết: Chấp hành các yêu cầu, quyết định của các cơ quan tại mục (1); tuân thủ các quy định của pháp luật Việt Nam, các quy định của chính quyền địa phương nơi cư trú; có trách nhiệm yêu cầu người lưu trú thực hiện các nội dung đã cam kết khi đề nghị thay đổi nơi lưu trú; đưa người lưu trú đến Công an hoặc UBND cấp xã báo cáo việc đến lưu trú trong thời gian chờ xuất cảnh; thực hiện việc bảo lãnh liên quan đến người lưu trú (nếu có).</w:t>
      </w:r>
    </w:p>
    <w:p w:rsidR="002D1720" w:rsidRDefault="002D1720" w:rsidP="002D1720">
      <w:pPr>
        <w:spacing w:before="120" w:after="280" w:afterAutospacing="1"/>
      </w:pPr>
      <w:r>
        <w:rPr>
          <w:lang w:val="vi-VN"/>
        </w:rPr>
        <w:lastRenderedPageBreak/>
        <w:t>4. Cơ quan đại diện ngoại giao hoặc cơ quan lãnh sự hoặc cơ quan đại diện của tổ chức quốc tế tại Việt Nam nơi làm việc (trường hợp người nước ngoài);</w:t>
      </w:r>
    </w:p>
    <w:p w:rsidR="002D1720" w:rsidRDefault="002D1720" w:rsidP="002D1720">
      <w:pPr>
        <w:spacing w:before="120" w:after="280" w:afterAutospacing="1"/>
      </w:pPr>
      <w:r>
        <w:rPr>
          <w:lang w:val="vi-VN"/>
        </w:rPr>
        <w:t>- Cơ quan lập hồ sơ đưa người lưu trú vào cơ sở lưu trú (trường hợp người nước ngoài nhưng nước mà họ mang quốc tịch không có cơ quan đại diện ngoại giao, cơ quan lãnh sự tại Việt Nam);</w:t>
      </w:r>
    </w:p>
    <w:p w:rsidR="002D1720" w:rsidRDefault="002D1720" w:rsidP="002D1720">
      <w:pPr>
        <w:spacing w:before="120" w:after="280" w:afterAutospacing="1"/>
      </w:pPr>
      <w:r>
        <w:rPr>
          <w:lang w:val="vi-VN"/>
        </w:rPr>
        <w:t>- Công an hoặc UBND cấp xã nơi cư trú (trường hợp người người Việt Nam).</w:t>
      </w:r>
    </w:p>
    <w:p w:rsidR="00887DA7" w:rsidRDefault="00887DA7">
      <w:bookmarkStart w:id="2" w:name="_GoBack"/>
      <w:bookmarkEnd w:id="2"/>
    </w:p>
    <w:sectPr w:rsidR="00887D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20"/>
    <w:rsid w:val="002D1720"/>
    <w:rsid w:val="0088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AA315-347A-4C2F-B229-8AE5AB40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2022-03-18T15:22:00Z</dcterms:created>
  <dcterms:modified xsi:type="dcterms:W3CDTF">2022-03-18T15:22:00Z</dcterms:modified>
</cp:coreProperties>
</file>